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328" w:rsidRPr="00FC291C" w:rsidRDefault="00FC5328" w:rsidP="00FC5328">
      <w:pPr>
        <w:spacing w:line="300" w:lineRule="atLeast"/>
        <w:jc w:val="center"/>
        <w:rPr>
          <w:rStyle w:val="a3"/>
          <w:rFonts w:ascii="黑体" w:eastAsia="黑体" w:hint="eastAsia"/>
          <w:sz w:val="28"/>
          <w:szCs w:val="28"/>
        </w:rPr>
      </w:pPr>
      <w:r w:rsidRPr="00FC291C">
        <w:rPr>
          <w:rStyle w:val="a3"/>
          <w:rFonts w:ascii="黑体" w:eastAsia="黑体" w:hint="eastAsia"/>
          <w:sz w:val="28"/>
          <w:szCs w:val="28"/>
        </w:rPr>
        <w:t>山东科技大学</w:t>
      </w:r>
      <w:r>
        <w:rPr>
          <w:rStyle w:val="a3"/>
          <w:rFonts w:ascii="黑体" w:eastAsia="黑体" w:hint="eastAsia"/>
          <w:sz w:val="28"/>
          <w:szCs w:val="28"/>
        </w:rPr>
        <w:t>成人教育优秀函授站</w:t>
      </w:r>
      <w:r w:rsidRPr="00FC291C">
        <w:rPr>
          <w:rStyle w:val="a3"/>
          <w:rFonts w:ascii="黑体" w:eastAsia="黑体" w:hint="eastAsia"/>
          <w:sz w:val="28"/>
          <w:szCs w:val="28"/>
        </w:rPr>
        <w:t>申报表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1080"/>
        <w:gridCol w:w="3420"/>
        <w:gridCol w:w="1800"/>
        <w:gridCol w:w="3420"/>
      </w:tblGrid>
      <w:tr w:rsidR="00FC5328" w:rsidTr="006265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8" w:type="dxa"/>
            <w:gridSpan w:val="2"/>
          </w:tcPr>
          <w:p w:rsidR="00FC5328" w:rsidRDefault="00FC5328" w:rsidP="0062653F">
            <w:pPr>
              <w:spacing w:line="5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单位名称</w:t>
            </w:r>
          </w:p>
        </w:tc>
        <w:tc>
          <w:tcPr>
            <w:tcW w:w="3420" w:type="dxa"/>
          </w:tcPr>
          <w:p w:rsidR="00FC5328" w:rsidRPr="005F1565" w:rsidRDefault="00FC5328" w:rsidP="0062653F">
            <w:pPr>
              <w:spacing w:line="500" w:lineRule="exact"/>
              <w:rPr>
                <w:rFonts w:hint="eastAsia"/>
                <w:w w:val="90"/>
                <w:szCs w:val="21"/>
              </w:rPr>
            </w:pPr>
          </w:p>
        </w:tc>
        <w:tc>
          <w:tcPr>
            <w:tcW w:w="1800" w:type="dxa"/>
          </w:tcPr>
          <w:p w:rsidR="00FC5328" w:rsidRDefault="00FC5328" w:rsidP="0062653F">
            <w:pPr>
              <w:spacing w:line="5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管理人员人数</w:t>
            </w:r>
          </w:p>
        </w:tc>
        <w:tc>
          <w:tcPr>
            <w:tcW w:w="3420" w:type="dxa"/>
          </w:tcPr>
          <w:p w:rsidR="00FC5328" w:rsidRDefault="00FC5328" w:rsidP="0062653F">
            <w:pPr>
              <w:spacing w:line="500" w:lineRule="exact"/>
              <w:rPr>
                <w:rFonts w:hint="eastAsia"/>
                <w:sz w:val="24"/>
              </w:rPr>
            </w:pPr>
          </w:p>
        </w:tc>
      </w:tr>
      <w:tr w:rsidR="00FC5328" w:rsidTr="006265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8" w:type="dxa"/>
            <w:gridSpan w:val="2"/>
          </w:tcPr>
          <w:p w:rsidR="00FC5328" w:rsidRDefault="00FC5328" w:rsidP="0062653F">
            <w:pPr>
              <w:spacing w:line="5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专业班数</w:t>
            </w:r>
          </w:p>
        </w:tc>
        <w:tc>
          <w:tcPr>
            <w:tcW w:w="3420" w:type="dxa"/>
          </w:tcPr>
          <w:p w:rsidR="00FC5328" w:rsidRDefault="00FC5328" w:rsidP="0062653F">
            <w:pPr>
              <w:spacing w:line="500" w:lineRule="exact"/>
              <w:rPr>
                <w:rFonts w:hint="eastAsia"/>
                <w:sz w:val="24"/>
              </w:rPr>
            </w:pPr>
          </w:p>
        </w:tc>
        <w:tc>
          <w:tcPr>
            <w:tcW w:w="1800" w:type="dxa"/>
          </w:tcPr>
          <w:p w:rsidR="00FC5328" w:rsidRDefault="00FC5328" w:rsidP="0062653F">
            <w:pPr>
              <w:spacing w:line="5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在籍学生人数</w:t>
            </w:r>
          </w:p>
        </w:tc>
        <w:tc>
          <w:tcPr>
            <w:tcW w:w="3420" w:type="dxa"/>
          </w:tcPr>
          <w:p w:rsidR="00FC5328" w:rsidRDefault="00FC5328" w:rsidP="0062653F">
            <w:pPr>
              <w:spacing w:line="500" w:lineRule="exact"/>
              <w:rPr>
                <w:rFonts w:hint="eastAsia"/>
                <w:sz w:val="24"/>
              </w:rPr>
            </w:pPr>
          </w:p>
        </w:tc>
      </w:tr>
      <w:tr w:rsidR="00FC5328" w:rsidTr="00FC5328">
        <w:tblPrEx>
          <w:tblCellMar>
            <w:top w:w="0" w:type="dxa"/>
            <w:bottom w:w="0" w:type="dxa"/>
          </w:tblCellMar>
        </w:tblPrEx>
        <w:trPr>
          <w:cantSplit/>
          <w:trHeight w:val="5853"/>
        </w:trPr>
        <w:tc>
          <w:tcPr>
            <w:tcW w:w="468" w:type="dxa"/>
          </w:tcPr>
          <w:p w:rsidR="00FC5328" w:rsidRDefault="00FC5328" w:rsidP="0062653F">
            <w:pPr>
              <w:jc w:val="center"/>
              <w:rPr>
                <w:w w:val="150"/>
                <w:sz w:val="24"/>
              </w:rPr>
            </w:pPr>
          </w:p>
          <w:p w:rsidR="00FC5328" w:rsidRDefault="00FC5328" w:rsidP="0062653F">
            <w:pPr>
              <w:rPr>
                <w:rFonts w:hint="eastAsia"/>
                <w:sz w:val="24"/>
              </w:rPr>
            </w:pPr>
          </w:p>
          <w:p w:rsidR="00FC5328" w:rsidRDefault="00FC5328" w:rsidP="0062653F">
            <w:pPr>
              <w:rPr>
                <w:rFonts w:hint="eastAsia"/>
                <w:sz w:val="24"/>
              </w:rPr>
            </w:pPr>
          </w:p>
          <w:p w:rsidR="00FC5328" w:rsidRDefault="00FC5328" w:rsidP="0062653F">
            <w:pPr>
              <w:rPr>
                <w:rFonts w:hint="eastAsia"/>
                <w:sz w:val="24"/>
              </w:rPr>
            </w:pPr>
          </w:p>
          <w:p w:rsidR="00FC5328" w:rsidRDefault="00FC5328" w:rsidP="0062653F">
            <w:pPr>
              <w:rPr>
                <w:rFonts w:hint="eastAsia"/>
                <w:sz w:val="24"/>
              </w:rPr>
            </w:pPr>
          </w:p>
          <w:p w:rsidR="00FC5328" w:rsidRDefault="00FC5328" w:rsidP="0062653F">
            <w:pPr>
              <w:rPr>
                <w:rFonts w:hint="eastAsia"/>
                <w:sz w:val="24"/>
              </w:rPr>
            </w:pPr>
          </w:p>
          <w:p w:rsidR="00FC5328" w:rsidRDefault="00FC5328" w:rsidP="0062653F">
            <w:pPr>
              <w:rPr>
                <w:rFonts w:hint="eastAsia"/>
                <w:sz w:val="24"/>
              </w:rPr>
            </w:pPr>
          </w:p>
          <w:p w:rsidR="00FC5328" w:rsidRDefault="00FC5328" w:rsidP="0062653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FC5328" w:rsidRDefault="00FC5328" w:rsidP="0062653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FC5328" w:rsidRDefault="00FC5328" w:rsidP="0062653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:rsidR="00FC5328" w:rsidRDefault="00FC5328" w:rsidP="0062653F">
            <w:pPr>
              <w:rPr>
                <w:rFonts w:hint="eastAsia"/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迹</w:t>
            </w:r>
            <w:proofErr w:type="gramEnd"/>
          </w:p>
          <w:p w:rsidR="00FC5328" w:rsidRDefault="00FC5328" w:rsidP="0062653F">
            <w:pPr>
              <w:rPr>
                <w:rFonts w:hint="eastAsia"/>
                <w:sz w:val="24"/>
              </w:rPr>
            </w:pPr>
          </w:p>
          <w:p w:rsidR="00FC5328" w:rsidRDefault="00FC5328" w:rsidP="0062653F">
            <w:pPr>
              <w:rPr>
                <w:rFonts w:hint="eastAsia"/>
                <w:sz w:val="24"/>
              </w:rPr>
            </w:pPr>
          </w:p>
          <w:p w:rsidR="00FC5328" w:rsidRDefault="00FC5328" w:rsidP="0062653F">
            <w:pPr>
              <w:rPr>
                <w:rFonts w:hint="eastAsia"/>
                <w:sz w:val="24"/>
              </w:rPr>
            </w:pPr>
          </w:p>
        </w:tc>
        <w:tc>
          <w:tcPr>
            <w:tcW w:w="9720" w:type="dxa"/>
            <w:gridSpan w:val="4"/>
          </w:tcPr>
          <w:p w:rsidR="00FC5328" w:rsidRDefault="00FC5328" w:rsidP="0062653F">
            <w:pPr>
              <w:rPr>
                <w:rFonts w:hint="eastAsia"/>
                <w:sz w:val="24"/>
              </w:rPr>
            </w:pPr>
          </w:p>
        </w:tc>
      </w:tr>
      <w:tr w:rsidR="00FC5328" w:rsidTr="0062653F">
        <w:tblPrEx>
          <w:tblCellMar>
            <w:top w:w="0" w:type="dxa"/>
            <w:bottom w:w="0" w:type="dxa"/>
          </w:tblCellMar>
        </w:tblPrEx>
        <w:trPr>
          <w:cantSplit/>
          <w:trHeight w:val="864"/>
        </w:trPr>
        <w:tc>
          <w:tcPr>
            <w:tcW w:w="468" w:type="dxa"/>
          </w:tcPr>
          <w:p w:rsidR="00FC5328" w:rsidRDefault="00FC5328" w:rsidP="0062653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函</w:t>
            </w:r>
          </w:p>
          <w:p w:rsidR="00FC5328" w:rsidRDefault="00FC5328" w:rsidP="0062653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授</w:t>
            </w:r>
          </w:p>
          <w:p w:rsidR="00FC5328" w:rsidRDefault="00FC5328" w:rsidP="0062653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站</w:t>
            </w:r>
          </w:p>
          <w:p w:rsidR="00FC5328" w:rsidRDefault="00FC5328" w:rsidP="0062653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FC5328" w:rsidRPr="000C7642" w:rsidRDefault="00FC5328" w:rsidP="0062653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9720" w:type="dxa"/>
            <w:gridSpan w:val="4"/>
          </w:tcPr>
          <w:p w:rsidR="00FC5328" w:rsidRDefault="00FC5328" w:rsidP="0062653F">
            <w:pPr>
              <w:widowControl/>
              <w:jc w:val="left"/>
              <w:rPr>
                <w:rFonts w:hint="eastAsia"/>
                <w:w w:val="150"/>
                <w:sz w:val="24"/>
              </w:rPr>
            </w:pPr>
          </w:p>
          <w:p w:rsidR="00FC5328" w:rsidRDefault="00FC5328" w:rsidP="0062653F">
            <w:pPr>
              <w:widowControl/>
              <w:jc w:val="left"/>
              <w:rPr>
                <w:w w:val="150"/>
                <w:sz w:val="24"/>
              </w:rPr>
            </w:pPr>
          </w:p>
          <w:p w:rsidR="00FC5328" w:rsidRDefault="00FC5328" w:rsidP="0062653F">
            <w:pPr>
              <w:ind w:firstLineChars="2100" w:firstLine="5040"/>
              <w:rPr>
                <w:rFonts w:hint="eastAsia"/>
                <w:sz w:val="24"/>
              </w:rPr>
            </w:pPr>
          </w:p>
          <w:p w:rsidR="00FC5328" w:rsidRDefault="00FC5328" w:rsidP="0062653F">
            <w:pPr>
              <w:ind w:firstLineChars="2100" w:firstLine="50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章</w:t>
            </w:r>
          </w:p>
          <w:p w:rsidR="00FC5328" w:rsidRDefault="00FC5328" w:rsidP="0062653F">
            <w:pPr>
              <w:widowControl/>
              <w:jc w:val="left"/>
              <w:rPr>
                <w:rFonts w:hint="eastAsia"/>
                <w:w w:val="150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FC5328" w:rsidTr="0062653F">
        <w:tblPrEx>
          <w:tblCellMar>
            <w:top w:w="0" w:type="dxa"/>
            <w:bottom w:w="0" w:type="dxa"/>
          </w:tblCellMar>
        </w:tblPrEx>
        <w:trPr>
          <w:trHeight w:val="1481"/>
        </w:trPr>
        <w:tc>
          <w:tcPr>
            <w:tcW w:w="468" w:type="dxa"/>
          </w:tcPr>
          <w:p w:rsidR="00FC5328" w:rsidRDefault="00FC5328" w:rsidP="0062653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FC5328" w:rsidRDefault="00FC5328" w:rsidP="0062653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管</w:t>
            </w:r>
          </w:p>
          <w:p w:rsidR="00FC5328" w:rsidRDefault="00FC5328" w:rsidP="0062653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部</w:t>
            </w:r>
          </w:p>
          <w:p w:rsidR="00FC5328" w:rsidRDefault="00FC5328" w:rsidP="0062653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门</w:t>
            </w:r>
          </w:p>
          <w:p w:rsidR="00FC5328" w:rsidRDefault="00FC5328" w:rsidP="0062653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FC5328" w:rsidRDefault="00FC5328" w:rsidP="0062653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9720" w:type="dxa"/>
            <w:gridSpan w:val="4"/>
          </w:tcPr>
          <w:p w:rsidR="00FC5328" w:rsidRDefault="00FC5328" w:rsidP="0062653F">
            <w:pPr>
              <w:rPr>
                <w:rFonts w:hint="eastAsia"/>
                <w:sz w:val="24"/>
              </w:rPr>
            </w:pPr>
          </w:p>
          <w:p w:rsidR="00FC5328" w:rsidRDefault="00FC5328" w:rsidP="0062653F">
            <w:pPr>
              <w:rPr>
                <w:rFonts w:hint="eastAsia"/>
                <w:sz w:val="24"/>
              </w:rPr>
            </w:pPr>
          </w:p>
          <w:p w:rsidR="00FC5328" w:rsidRDefault="00FC5328" w:rsidP="0062653F">
            <w:pPr>
              <w:rPr>
                <w:rFonts w:hint="eastAsia"/>
                <w:sz w:val="24"/>
              </w:rPr>
            </w:pPr>
          </w:p>
          <w:p w:rsidR="00FC5328" w:rsidRDefault="00FC5328" w:rsidP="0062653F">
            <w:pPr>
              <w:rPr>
                <w:rFonts w:hint="eastAsia"/>
                <w:sz w:val="24"/>
              </w:rPr>
            </w:pPr>
          </w:p>
          <w:p w:rsidR="00FC5328" w:rsidRDefault="00FC5328" w:rsidP="0062653F">
            <w:pPr>
              <w:ind w:firstLineChars="2100" w:firstLine="50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章</w:t>
            </w:r>
          </w:p>
          <w:p w:rsidR="00FC5328" w:rsidRDefault="00FC5328" w:rsidP="0062653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FC5328" w:rsidTr="0062653F">
        <w:tblPrEx>
          <w:tblCellMar>
            <w:top w:w="0" w:type="dxa"/>
            <w:bottom w:w="0" w:type="dxa"/>
          </w:tblCellMar>
        </w:tblPrEx>
        <w:trPr>
          <w:trHeight w:val="918"/>
        </w:trPr>
        <w:tc>
          <w:tcPr>
            <w:tcW w:w="468" w:type="dxa"/>
          </w:tcPr>
          <w:p w:rsidR="00FC5328" w:rsidRDefault="00FC5328" w:rsidP="0062653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 w:rsidR="00FC5328" w:rsidRDefault="00FC5328" w:rsidP="0062653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院</w:t>
            </w:r>
          </w:p>
          <w:p w:rsidR="00FC5328" w:rsidRDefault="00FC5328" w:rsidP="0062653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审</w:t>
            </w:r>
          </w:p>
          <w:p w:rsidR="00FC5328" w:rsidRDefault="00FC5328" w:rsidP="0062653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批</w:t>
            </w:r>
          </w:p>
          <w:p w:rsidR="00FC5328" w:rsidRDefault="00FC5328" w:rsidP="0062653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FC5328" w:rsidRDefault="00FC5328" w:rsidP="0062653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9720" w:type="dxa"/>
            <w:gridSpan w:val="4"/>
          </w:tcPr>
          <w:p w:rsidR="00FC5328" w:rsidRDefault="00FC5328" w:rsidP="0062653F">
            <w:pPr>
              <w:rPr>
                <w:rFonts w:hint="eastAsia"/>
                <w:sz w:val="24"/>
              </w:rPr>
            </w:pPr>
          </w:p>
          <w:p w:rsidR="00FC5328" w:rsidRDefault="00FC5328" w:rsidP="0062653F">
            <w:pPr>
              <w:rPr>
                <w:rFonts w:hint="eastAsia"/>
                <w:sz w:val="24"/>
              </w:rPr>
            </w:pPr>
          </w:p>
          <w:p w:rsidR="00FC5328" w:rsidRDefault="00FC5328" w:rsidP="0062653F">
            <w:pPr>
              <w:ind w:firstLine="4320"/>
              <w:rPr>
                <w:rFonts w:hint="eastAsia"/>
                <w:sz w:val="24"/>
              </w:rPr>
            </w:pPr>
          </w:p>
          <w:p w:rsidR="00FC5328" w:rsidRDefault="00FC5328" w:rsidP="0062653F">
            <w:pPr>
              <w:rPr>
                <w:rFonts w:hint="eastAsia"/>
                <w:sz w:val="24"/>
              </w:rPr>
            </w:pPr>
          </w:p>
          <w:p w:rsidR="00FC5328" w:rsidRDefault="00FC5328" w:rsidP="0062653F">
            <w:pPr>
              <w:ind w:firstLineChars="2100" w:firstLine="50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章</w:t>
            </w:r>
          </w:p>
          <w:p w:rsidR="00FC5328" w:rsidRDefault="00FC5328" w:rsidP="0062653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9E55C8" w:rsidRDefault="009E55C8"/>
    <w:sectPr w:rsidR="009E55C8" w:rsidSect="00FC5328">
      <w:pgSz w:w="11906" w:h="16838"/>
      <w:pgMar w:top="1440" w:right="1797" w:bottom="1440" w:left="102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C5328"/>
    <w:rsid w:val="009E55C8"/>
    <w:rsid w:val="00FC5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32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C532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guoanna</dc:creator>
  <cp:lastModifiedBy>guoanna</cp:lastModifiedBy>
  <cp:revision>1</cp:revision>
  <dcterms:created xsi:type="dcterms:W3CDTF">2016-05-16T00:38:00Z</dcterms:created>
  <dcterms:modified xsi:type="dcterms:W3CDTF">2016-05-16T00:42:00Z</dcterms:modified>
</cp:coreProperties>
</file>